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E306B9" w:rsidP="006A4098">
            <w:pPr>
              <w:rPr>
                <w:rFonts w:ascii="Times New Roman" w:hAnsi="Times New Roman" w:cs="Times New Roman"/>
                <w:sz w:val="28"/>
                <w:szCs w:val="28"/>
              </w:rPr>
            </w:pPr>
            <w:r>
              <w:rPr>
                <w:rFonts w:ascii="Times New Roman" w:hAnsi="Times New Roman" w:cs="Times New Roman"/>
                <w:sz w:val="28"/>
                <w:szCs w:val="28"/>
              </w:rPr>
              <w:t>1</w:t>
            </w:r>
            <w:r w:rsidR="0079415C">
              <w:rPr>
                <w:rFonts w:ascii="Times New Roman" w:hAnsi="Times New Roman" w:cs="Times New Roman"/>
                <w:sz w:val="28"/>
                <w:szCs w:val="28"/>
              </w:rPr>
              <w:t>4.11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Pr>
                <w:rFonts w:ascii="Times New Roman" w:hAnsi="Times New Roman" w:cs="Times New Roman"/>
                <w:sz w:val="28"/>
                <w:szCs w:val="28"/>
              </w:rPr>
              <w:t>4</w:t>
            </w:r>
          </w:p>
        </w:tc>
        <w:tc>
          <w:tcPr>
            <w:tcW w:w="3388" w:type="dxa"/>
            <w:vAlign w:val="center"/>
          </w:tcPr>
          <w:p w:rsidR="00E006E5" w:rsidRPr="001F0F88" w:rsidRDefault="00E006E5" w:rsidP="007F082A">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79415C">
              <w:rPr>
                <w:rFonts w:ascii="Times New Roman" w:hAnsi="Times New Roman" w:cs="Times New Roman"/>
                <w:color w:val="000000" w:themeColor="text1"/>
                <w:sz w:val="28"/>
                <w:szCs w:val="28"/>
              </w:rPr>
              <w:t>112</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r w:rsidR="00E306B9">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Администрации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0A3888" w:rsidRPr="000A3888" w:rsidRDefault="0036619E" w:rsidP="00784A26">
      <w:pPr>
        <w:spacing w:after="0"/>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bookmarkStart w:id="0" w:name="_GoBack"/>
      <w:bookmarkEnd w:id="0"/>
      <w:r w:rsidR="0001048E">
        <w:rPr>
          <w:rFonts w:ascii="Times New Roman" w:hAnsi="Times New Roman" w:cs="Times New Roman"/>
          <w:sz w:val="28"/>
          <w:szCs w:val="28"/>
        </w:rPr>
        <w:t>ограм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1C15F9">
        <w:rPr>
          <w:rFonts w:ascii="Times New Roman" w:hAnsi="Times New Roman" w:cs="Times New Roman"/>
          <w:sz w:val="28"/>
          <w:szCs w:val="28"/>
        </w:rPr>
        <w:t>»</w:t>
      </w:r>
      <w:r w:rsidR="000A3888">
        <w:rPr>
          <w:rFonts w:ascii="Times New Roman" w:hAnsi="Times New Roman" w:cs="Times New Roman"/>
          <w:sz w:val="28"/>
          <w:szCs w:val="28"/>
        </w:rPr>
        <w:t>,</w:t>
      </w:r>
      <w:r w:rsidR="000C73CC">
        <w:rPr>
          <w:rFonts w:ascii="Times New Roman" w:hAnsi="Times New Roman" w:cs="Times New Roman"/>
          <w:sz w:val="28"/>
          <w:szCs w:val="28"/>
        </w:rPr>
        <w:t xml:space="preserve"> </w:t>
      </w:r>
      <w:r w:rsidR="000A3888" w:rsidRPr="000A3888">
        <w:rPr>
          <w:rFonts w:ascii="Times New Roman" w:eastAsia="Calibri" w:hAnsi="Times New Roman" w:cs="Times New Roman"/>
          <w:sz w:val="28"/>
          <w:szCs w:val="28"/>
          <w:lang w:eastAsia="en-US"/>
        </w:rPr>
        <w:t>изложив приложение к постановлению в редакции согласно приложению к настоящему постановлению.</w:t>
      </w:r>
    </w:p>
    <w:p w:rsidR="000A3888" w:rsidRPr="00BE0DD1" w:rsidRDefault="000A3888" w:rsidP="00784A26">
      <w:pPr>
        <w:spacing w:after="0"/>
        <w:ind w:firstLine="709"/>
        <w:jc w:val="both"/>
        <w:rPr>
          <w:rFonts w:eastAsia="Calibri"/>
          <w:sz w:val="28"/>
          <w:szCs w:val="28"/>
          <w:lang w:eastAsia="en-US"/>
        </w:rPr>
      </w:pPr>
    </w:p>
    <w:p w:rsidR="005A080F" w:rsidRDefault="00E306B9" w:rsidP="00784A26">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A3888">
        <w:rPr>
          <w:rFonts w:ascii="Times New Roman" w:hAnsi="Times New Roman" w:cs="Times New Roman"/>
          <w:sz w:val="28"/>
          <w:szCs w:val="28"/>
        </w:rPr>
        <w:t>2</w:t>
      </w:r>
      <w:r w:rsidR="0001048E" w:rsidRPr="003A19B4">
        <w:rPr>
          <w:rFonts w:ascii="Times New Roman" w:hAnsi="Times New Roman" w:cs="Times New Roman"/>
          <w:sz w:val="28"/>
          <w:szCs w:val="28"/>
        </w:rPr>
        <w:t xml:space="preserve">. Настоящее </w:t>
      </w:r>
      <w:r w:rsidR="00784A26" w:rsidRPr="00784A26">
        <w:rPr>
          <w:rFonts w:ascii="Times New Roman" w:hAnsi="Times New Roman" w:cs="Times New Roman"/>
          <w:sz w:val="28"/>
          <w:szCs w:val="28"/>
        </w:rPr>
        <w:t>постановление вступает в силу со дня его официального опубликования на официальном сайте Администрации Краснокутского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Краснокутского сельского поселения для составления проекта бюджета Краснокутского сельского поселения Октябрьского района на 2025 год и на плановый период 2026 и 2027 годов</w:t>
      </w:r>
      <w:r w:rsidR="003A19B4" w:rsidRPr="003A19B4">
        <w:rPr>
          <w:rFonts w:ascii="Times New Roman" w:hAnsi="Times New Roman" w:cs="Times New Roman"/>
          <w:sz w:val="28"/>
          <w:szCs w:val="28"/>
        </w:rPr>
        <w:t>.</w:t>
      </w:r>
    </w:p>
    <w:p w:rsidR="005937FB" w:rsidRDefault="000C73CC" w:rsidP="00784A26">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A3888">
        <w:rPr>
          <w:rFonts w:ascii="Times New Roman" w:hAnsi="Times New Roman" w:cs="Times New Roman"/>
          <w:sz w:val="28"/>
          <w:szCs w:val="28"/>
        </w:rPr>
        <w:t>3</w:t>
      </w:r>
      <w:r w:rsidR="0001048E">
        <w:rPr>
          <w:rFonts w:ascii="Times New Roman" w:hAnsi="Times New Roman" w:cs="Times New Roman"/>
          <w:sz w:val="28"/>
          <w:szCs w:val="28"/>
        </w:rPr>
        <w:t xml:space="preserve">.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0A3888">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sectPr w:rsidR="00E306B9" w:rsidSect="00FE1540">
      <w:headerReference w:type="default" r:id="rId9"/>
      <w:footerReference w:type="default" r:id="rId1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AE1" w:rsidRDefault="00E66AE1" w:rsidP="0009665C">
      <w:pPr>
        <w:spacing w:after="0" w:line="240" w:lineRule="auto"/>
      </w:pPr>
      <w:r>
        <w:separator/>
      </w:r>
    </w:p>
  </w:endnote>
  <w:endnote w:type="continuationSeparator" w:id="0">
    <w:p w:rsidR="00E66AE1" w:rsidRDefault="00E66AE1"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altName w:val="MS Mincho"/>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AE1" w:rsidRDefault="00E66AE1" w:rsidP="0009665C">
      <w:pPr>
        <w:spacing w:after="0" w:line="240" w:lineRule="auto"/>
      </w:pPr>
      <w:r>
        <w:separator/>
      </w:r>
    </w:p>
  </w:footnote>
  <w:footnote w:type="continuationSeparator" w:id="0">
    <w:p w:rsidR="00E66AE1" w:rsidRDefault="00E66AE1"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15:restartNumberingAfterBreak="0">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15:restartNumberingAfterBreak="0">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3BC"/>
    <w:rsid w:val="0000665F"/>
    <w:rsid w:val="0001048E"/>
    <w:rsid w:val="00012138"/>
    <w:rsid w:val="000273D0"/>
    <w:rsid w:val="0003611A"/>
    <w:rsid w:val="00040A3A"/>
    <w:rsid w:val="0004529C"/>
    <w:rsid w:val="00045D63"/>
    <w:rsid w:val="00046C9D"/>
    <w:rsid w:val="00051ADF"/>
    <w:rsid w:val="000626B0"/>
    <w:rsid w:val="0007104F"/>
    <w:rsid w:val="00071847"/>
    <w:rsid w:val="0007681F"/>
    <w:rsid w:val="00080755"/>
    <w:rsid w:val="0008084B"/>
    <w:rsid w:val="00082FAB"/>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E63FA"/>
    <w:rsid w:val="001F0F88"/>
    <w:rsid w:val="001F75AF"/>
    <w:rsid w:val="00202059"/>
    <w:rsid w:val="00202D4D"/>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7E7"/>
    <w:rsid w:val="004D0271"/>
    <w:rsid w:val="004D05FD"/>
    <w:rsid w:val="004E4010"/>
    <w:rsid w:val="004E44D7"/>
    <w:rsid w:val="004E7BD1"/>
    <w:rsid w:val="004F4A1E"/>
    <w:rsid w:val="00501795"/>
    <w:rsid w:val="00501AE8"/>
    <w:rsid w:val="00507839"/>
    <w:rsid w:val="0052675F"/>
    <w:rsid w:val="005374E9"/>
    <w:rsid w:val="00542390"/>
    <w:rsid w:val="0056178D"/>
    <w:rsid w:val="00561876"/>
    <w:rsid w:val="005664FF"/>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84A26"/>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C5187"/>
    <w:rsid w:val="008C780C"/>
    <w:rsid w:val="008E0076"/>
    <w:rsid w:val="008E05CA"/>
    <w:rsid w:val="008E07BD"/>
    <w:rsid w:val="008E18A7"/>
    <w:rsid w:val="008F5F26"/>
    <w:rsid w:val="0090421C"/>
    <w:rsid w:val="009066B1"/>
    <w:rsid w:val="00912D77"/>
    <w:rsid w:val="00920E7B"/>
    <w:rsid w:val="00925446"/>
    <w:rsid w:val="00926B3A"/>
    <w:rsid w:val="00926D00"/>
    <w:rsid w:val="009271F9"/>
    <w:rsid w:val="00934563"/>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431EBE3-0675-4CB3-B926-404258ED8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f4">
    <w:name w:val="Сетка таблицы111"/>
    <w:basedOn w:val="a1"/>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3">
    <w:name w:val="Сетка таблицы2"/>
    <w:basedOn w:val="a1"/>
    <w:next w:val="a7"/>
    <w:rsid w:val="00A7373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8">
    <w:name w:val="Сетка таблицы21"/>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CEB85-9BF7-4A4D-BCEC-7CA7DCF67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3</Pages>
  <Words>351</Words>
  <Characters>2001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urist</cp:lastModifiedBy>
  <cp:revision>84</cp:revision>
  <cp:lastPrinted>2024-12-05T12:16:00Z</cp:lastPrinted>
  <dcterms:created xsi:type="dcterms:W3CDTF">2024-11-30T06:38:00Z</dcterms:created>
  <dcterms:modified xsi:type="dcterms:W3CDTF">2024-12-23T11:43:00Z</dcterms:modified>
</cp:coreProperties>
</file>